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AF9" w:rsidRDefault="009A573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Žiadateľ/ </w:t>
      </w:r>
      <w:proofErr w:type="spellStart"/>
      <w:r>
        <w:rPr>
          <w:rFonts w:ascii="Times New Roman" w:eastAsia="Times New Roman" w:hAnsi="Times New Roman" w:cs="Times New Roman"/>
          <w:i/>
        </w:rPr>
        <w:t>Kérelmező</w:t>
      </w:r>
      <w:proofErr w:type="spellEnd"/>
      <w:r>
        <w:rPr>
          <w:rFonts w:ascii="Times New Roman" w:eastAsia="Times New Roman" w:hAnsi="Times New Roman" w:cs="Times New Roman"/>
        </w:rPr>
        <w:t xml:space="preserve">:…………………………….....………………………….…………………………………………. </w:t>
      </w:r>
    </w:p>
    <w:p w:rsidR="00B57AF9" w:rsidRDefault="009A573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Adresa/ </w:t>
      </w:r>
      <w:r>
        <w:rPr>
          <w:rFonts w:ascii="Times New Roman" w:eastAsia="Times New Roman" w:hAnsi="Times New Roman" w:cs="Times New Roman"/>
          <w:i/>
        </w:rPr>
        <w:t>Lakcím</w:t>
      </w:r>
      <w:r>
        <w:rPr>
          <w:rFonts w:ascii="Times New Roman" w:eastAsia="Times New Roman" w:hAnsi="Times New Roman" w:cs="Times New Roman"/>
        </w:rPr>
        <w:t>:.......................................................................................................................................................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40" w:tblpY="28"/>
        <w:tblOverlap w:val="never"/>
        <w:tblW w:w="3685" w:type="dxa"/>
        <w:tblInd w:w="0" w:type="dxa"/>
        <w:tblCellMar>
          <w:top w:w="20" w:type="dxa"/>
          <w:left w:w="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</w:tblGrid>
      <w:tr w:rsidR="00B57AF9" w:rsidTr="009A5738">
        <w:trPr>
          <w:trHeight w:val="209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F9" w:rsidRDefault="009A5738">
            <w:pPr>
              <w:spacing w:after="9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B57AF9" w:rsidRDefault="009A5738"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B57AF9" w:rsidRDefault="00B57AF9" w:rsidP="009A5738">
            <w:pPr>
              <w:spacing w:after="13"/>
            </w:pPr>
          </w:p>
          <w:p w:rsidR="00B57AF9" w:rsidRDefault="009A5738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B57AF9" w:rsidRDefault="009A5738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B57AF9" w:rsidRDefault="009A573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B57AF9" w:rsidRDefault="009A5738">
            <w:r>
              <w:rPr>
                <w:rFonts w:ascii="Times New Roman" w:eastAsia="Times New Roman" w:hAnsi="Times New Roman" w:cs="Times New Roman"/>
                <w:sz w:val="14"/>
              </w:rPr>
              <w:t xml:space="preserve">Odtlačok prezentačnej pečiatky </w:t>
            </w:r>
          </w:p>
        </w:tc>
      </w:tr>
    </w:tbl>
    <w:p w:rsidR="00B57AF9" w:rsidRDefault="009A5738">
      <w:pPr>
        <w:spacing w:after="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A5738" w:rsidRDefault="009A5738">
      <w:pPr>
        <w:tabs>
          <w:tab w:val="center" w:pos="4957"/>
          <w:tab w:val="center" w:pos="7013"/>
        </w:tabs>
        <w:spacing w:after="22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B57AF9" w:rsidRPr="009A5738" w:rsidRDefault="009A5738">
      <w:pPr>
        <w:tabs>
          <w:tab w:val="center" w:pos="4957"/>
          <w:tab w:val="center" w:pos="7013"/>
        </w:tabs>
        <w:spacing w:after="22"/>
        <w:ind w:left="-15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OBEC</w:t>
      </w:r>
      <w:r w:rsidR="000A5C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ČIERNA VODA</w:t>
      </w:r>
    </w:p>
    <w:p w:rsidR="00B57AF9" w:rsidRPr="009A5738" w:rsidRDefault="009A5738">
      <w:pPr>
        <w:tabs>
          <w:tab w:val="center" w:pos="4957"/>
          <w:tab w:val="center" w:pos="6703"/>
        </w:tabs>
        <w:spacing w:after="22"/>
        <w:ind w:left="-15"/>
        <w:rPr>
          <w:b/>
          <w:bCs/>
          <w:sz w:val="24"/>
          <w:szCs w:val="24"/>
        </w:rPr>
      </w:pP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>č.</w:t>
      </w:r>
      <w:r w:rsidR="000A5C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102 </w:t>
      </w:r>
    </w:p>
    <w:p w:rsidR="00B57AF9" w:rsidRPr="009A5738" w:rsidRDefault="009A5738">
      <w:pPr>
        <w:tabs>
          <w:tab w:val="center" w:pos="4957"/>
          <w:tab w:val="center" w:pos="6262"/>
        </w:tabs>
        <w:spacing w:after="22"/>
        <w:ind w:left="-15"/>
        <w:rPr>
          <w:b/>
          <w:bCs/>
          <w:sz w:val="24"/>
          <w:szCs w:val="24"/>
        </w:rPr>
      </w:pP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9A57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925 06  Čierna Voda</w:t>
      </w:r>
    </w:p>
    <w:p w:rsidR="00B57AF9" w:rsidRDefault="00B57AF9">
      <w:pPr>
        <w:spacing w:after="0"/>
        <w:ind w:left="40"/>
        <w:jc w:val="center"/>
      </w:pP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57AF9" w:rsidRDefault="00B57AF9" w:rsidP="009A5738">
      <w:pPr>
        <w:spacing w:after="0"/>
      </w:pPr>
    </w:p>
    <w:p w:rsidR="00B57AF9" w:rsidRDefault="00B57AF9" w:rsidP="009A5738">
      <w:pPr>
        <w:spacing w:after="0"/>
      </w:pPr>
    </w:p>
    <w:p w:rsidR="00B57AF9" w:rsidRDefault="009A5738">
      <w:pPr>
        <w:pStyle w:val="Nadpis1"/>
      </w:pPr>
      <w:r>
        <w:t xml:space="preserve">Vec:      Návrh na zrušenie záznamu o prechodnom pobyte </w:t>
      </w:r>
    </w:p>
    <w:p w:rsidR="00B57AF9" w:rsidRDefault="009A5738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Tárgy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Javaslat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az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átmeneti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lakhely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bejegyzésének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megszüntetéséről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  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29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    V zmysle § 8 ods. 5.  zákona č. 253/1998 </w:t>
      </w:r>
      <w:proofErr w:type="spellStart"/>
      <w:r>
        <w:rPr>
          <w:rFonts w:ascii="Times New Roman" w:eastAsia="Times New Roman" w:hAnsi="Times New Roman" w:cs="Times New Roman"/>
          <w:sz w:val="26"/>
        </w:rPr>
        <w:t>Z.z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o hlásení pobytu občanov Slovenskej republiky a registri obyvateľov Slovenskej republiky v znení neskorších predpisov týmto žiadam o zrušenie prechodného pobytu ku dňu: .................................. . </w:t>
      </w:r>
    </w:p>
    <w:p w:rsidR="00B57AF9" w:rsidRDefault="009A5738">
      <w:pPr>
        <w:spacing w:after="1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Szlovák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Köztársaság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állampolgárai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nyilvántartásáról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és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lakhely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bejelentéséről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szóló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törvény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és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későbbi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módosításai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8.§  (5)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bekezdésének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értelmében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kérelmezem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az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átmeneti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lakhelyem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megszüntetését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</w:rPr>
        <w:t>................................. –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tól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től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2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1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Maloleté deti /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Kiskorú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gyermekek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7AF9" w:rsidRDefault="009A5738">
      <w:pPr>
        <w:spacing w:after="4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 </w:t>
      </w:r>
    </w:p>
    <w:p w:rsidR="00B57AF9" w:rsidRDefault="009A5738">
      <w:pPr>
        <w:spacing w:after="4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 </w:t>
      </w:r>
    </w:p>
    <w:p w:rsidR="00B57AF9" w:rsidRDefault="009A5738">
      <w:pPr>
        <w:spacing w:after="4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 </w:t>
      </w:r>
    </w:p>
    <w:p w:rsidR="00B57AF9" w:rsidRDefault="009A5738">
      <w:pPr>
        <w:spacing w:after="4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 </w:t>
      </w:r>
    </w:p>
    <w:p w:rsidR="00B57AF9" w:rsidRDefault="009A5738">
      <w:pPr>
        <w:spacing w:after="4" w:line="252" w:lineRule="auto"/>
        <w:ind w:left="-5" w:right="3323" w:hanging="10"/>
        <w:jc w:val="both"/>
      </w:pPr>
      <w:r>
        <w:rPr>
          <w:rFonts w:ascii="Times New Roman" w:eastAsia="Times New Roman" w:hAnsi="Times New Roman" w:cs="Times New Roman"/>
          <w:sz w:val="26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</w:rPr>
        <w:tab/>
        <w:t xml:space="preserve"> 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AF9" w:rsidRDefault="009A57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AF9" w:rsidRDefault="009A5738">
      <w:pPr>
        <w:tabs>
          <w:tab w:val="center" w:pos="4957"/>
          <w:tab w:val="center" w:pos="7345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>V</w:t>
      </w:r>
      <w:r w:rsidR="000A5CEE">
        <w:rPr>
          <w:rFonts w:ascii="Times New Roman" w:eastAsia="Times New Roman" w:hAnsi="Times New Roman" w:cs="Times New Roman"/>
          <w:sz w:val="24"/>
        </w:rPr>
        <w:t> Čiernej Vode</w:t>
      </w:r>
      <w:r>
        <w:rPr>
          <w:rFonts w:ascii="Times New Roman" w:eastAsia="Times New Roman" w:hAnsi="Times New Roman" w:cs="Times New Roman"/>
          <w:sz w:val="24"/>
        </w:rPr>
        <w:t xml:space="preserve">, dňa..........................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...................................................... </w:t>
      </w:r>
    </w:p>
    <w:p w:rsidR="00B57AF9" w:rsidRDefault="009A5738" w:rsidP="009A5738">
      <w:pPr>
        <w:tabs>
          <w:tab w:val="center" w:pos="4249"/>
          <w:tab w:val="center" w:pos="4957"/>
          <w:tab w:val="center" w:pos="6560"/>
        </w:tabs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Kelt ............................</w:t>
      </w:r>
      <w:r w:rsidR="00C16DEF">
        <w:rPr>
          <w:rFonts w:ascii="Times New Roman" w:eastAsia="Times New Roman" w:hAnsi="Times New Roman" w:cs="Times New Roman"/>
          <w:i/>
          <w:sz w:val="24"/>
        </w:rPr>
        <w:t>....</w:t>
      </w:r>
      <w:bookmarkStart w:id="0" w:name="_GoBack"/>
      <w:bookmarkEnd w:id="0"/>
      <w:r w:rsidR="000A5CEE">
        <w:rPr>
          <w:rFonts w:ascii="Times New Roman" w:eastAsia="Times New Roman" w:hAnsi="Times New Roman" w:cs="Times New Roman"/>
          <w:i/>
          <w:sz w:val="24"/>
        </w:rPr>
        <w:t>.Feketenyék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Podpis/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Aláírás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57AF9" w:rsidSect="009A573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F9"/>
    <w:rsid w:val="000A5CEE"/>
    <w:rsid w:val="009A5738"/>
    <w:rsid w:val="00AA0CF9"/>
    <w:rsid w:val="00B57AF9"/>
    <w:rsid w:val="00C1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6731"/>
  <w15:docId w15:val="{BBA504F7-13D9-4033-84B5-FD8EFC3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28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cp:lastModifiedBy>OUCV-PC</cp:lastModifiedBy>
  <cp:revision>2</cp:revision>
  <dcterms:created xsi:type="dcterms:W3CDTF">2019-11-18T11:42:00Z</dcterms:created>
  <dcterms:modified xsi:type="dcterms:W3CDTF">2019-11-18T11:42:00Z</dcterms:modified>
</cp:coreProperties>
</file>